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0852" w14:textId="39C0A1BC" w:rsidR="002667C1" w:rsidRPr="00222EE9" w:rsidRDefault="00222EE9" w:rsidP="00222EE9">
      <w:pPr>
        <w:jc w:val="center"/>
        <w:rPr>
          <w:rFonts w:ascii="Comic Sans MS" w:hAnsi="Comic Sans MS"/>
          <w:u w:val="single"/>
        </w:rPr>
      </w:pPr>
      <w:r w:rsidRPr="00222EE9">
        <w:rPr>
          <w:rFonts w:ascii="Comic Sans MS" w:hAnsi="Comic Sans MS"/>
          <w:u w:val="single"/>
        </w:rPr>
        <w:t>Flip Learning</w:t>
      </w:r>
    </w:p>
    <w:p w14:paraId="2E096FBB" w14:textId="3B1028E2" w:rsidR="00222EE9" w:rsidRPr="00222EE9" w:rsidRDefault="00222EE9">
      <w:pPr>
        <w:rPr>
          <w:rFonts w:ascii="Comic Sans MS" w:hAnsi="Comic Sans MS"/>
        </w:rPr>
      </w:pPr>
    </w:p>
    <w:p w14:paraId="7AFBF1A5" w14:textId="65466D8A" w:rsidR="00222EE9" w:rsidRPr="00222EE9" w:rsidRDefault="00222EE9">
      <w:pPr>
        <w:rPr>
          <w:rFonts w:ascii="Comic Sans MS" w:hAnsi="Comic Sans MS"/>
        </w:rPr>
      </w:pPr>
      <w:r w:rsidRPr="00222EE9">
        <w:rPr>
          <w:rFonts w:ascii="Comic Sans MS" w:hAnsi="Comic Sans MS"/>
        </w:rPr>
        <w:t>Watch the clips below</w:t>
      </w:r>
      <w:r>
        <w:rPr>
          <w:rFonts w:ascii="Comic Sans MS" w:hAnsi="Comic Sans MS"/>
        </w:rPr>
        <w:t xml:space="preserve"> as th</w:t>
      </w:r>
      <w:r w:rsidRPr="00222EE9">
        <w:rPr>
          <w:rFonts w:ascii="Comic Sans MS" w:hAnsi="Comic Sans MS"/>
        </w:rPr>
        <w:t>ese show us how seeds grow</w:t>
      </w:r>
      <w:r>
        <w:rPr>
          <w:rFonts w:ascii="Comic Sans MS" w:hAnsi="Comic Sans MS"/>
        </w:rPr>
        <w:t xml:space="preserve"> into plants</w:t>
      </w:r>
      <w:r w:rsidRPr="00222EE9">
        <w:rPr>
          <w:rFonts w:ascii="Comic Sans MS" w:hAnsi="Comic Sans MS"/>
        </w:rPr>
        <w:t>. We will be planting our own seeds soon so take notes on what we will need to do.</w:t>
      </w:r>
    </w:p>
    <w:p w14:paraId="0A750AB1" w14:textId="4727D389" w:rsidR="00222EE9" w:rsidRDefault="00222EE9"/>
    <w:p w14:paraId="5DEB0130" w14:textId="2B6E64F2" w:rsidR="00222EE9" w:rsidRDefault="00222EE9">
      <w:hyperlink r:id="rId4" w:history="1">
        <w:r w:rsidRPr="00C36D13">
          <w:rPr>
            <w:rStyle w:val="Hyperlink"/>
          </w:rPr>
          <w:t>https://www.youtube.com/watch?v=lGCZXx_Pczo</w:t>
        </w:r>
      </w:hyperlink>
      <w:r>
        <w:t xml:space="preserve"> </w:t>
      </w:r>
    </w:p>
    <w:p w14:paraId="452365B1" w14:textId="7A00FF9A" w:rsidR="00222EE9" w:rsidRDefault="00222EE9"/>
    <w:p w14:paraId="135AC204" w14:textId="396F370C" w:rsidR="00222EE9" w:rsidRDefault="00222EE9">
      <w:hyperlink r:id="rId5" w:history="1">
        <w:r w:rsidRPr="00C36D13">
          <w:rPr>
            <w:rStyle w:val="Hyperlink"/>
          </w:rPr>
          <w:t>https://www.youtube.com/watch?v=tkFPyue5X3Q</w:t>
        </w:r>
      </w:hyperlink>
      <w:r>
        <w:t xml:space="preserve"> </w:t>
      </w:r>
    </w:p>
    <w:sectPr w:rsidR="00222E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E9"/>
    <w:rsid w:val="00222EE9"/>
    <w:rsid w:val="0026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9136A"/>
  <w15:chartTrackingRefBased/>
  <w15:docId w15:val="{79FA5580-1E4F-429F-A3D2-F1FC4EEF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2E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2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kFPyue5X3Q" TargetMode="External"/><Relationship Id="rId4" Type="http://schemas.openxmlformats.org/officeDocument/2006/relationships/hyperlink" Target="https://www.youtube.com/watch?v=lGCZXx_Pcz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1</cp:revision>
  <dcterms:created xsi:type="dcterms:W3CDTF">2022-02-23T22:04:00Z</dcterms:created>
  <dcterms:modified xsi:type="dcterms:W3CDTF">2022-02-23T22:10:00Z</dcterms:modified>
</cp:coreProperties>
</file>