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135CCD7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F550BE">
        <w:rPr>
          <w:rFonts w:ascii="Comic Sans MS" w:hAnsi="Comic Sans MS"/>
          <w:b/>
          <w:bCs/>
          <w:u w:val="single"/>
        </w:rPr>
        <w:t>9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31FBC89E" w:rsidR="008E5FBB" w:rsidRDefault="00615709">
      <w:r>
        <w:lastRenderedPageBreak/>
        <w:t xml:space="preserve">Week </w:t>
      </w:r>
      <w:r w:rsidR="00F550BE">
        <w:t>9</w:t>
      </w:r>
      <w:r w:rsidR="009363B7">
        <w:t xml:space="preserve"> </w:t>
      </w:r>
      <w:r w:rsidR="008E5FBB">
        <w:t xml:space="preserve">Tuesday </w:t>
      </w:r>
      <w:r w:rsidR="00F550BE">
        <w:t>1</w:t>
      </w:r>
      <w:r w:rsidR="008941F2">
        <w:t>9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C25D81">
        <w:t xml:space="preserve">May </w:t>
      </w:r>
      <w:r w:rsidR="008E5FBB">
        <w:t>2020</w:t>
      </w:r>
    </w:p>
    <w:p w14:paraId="24064FDC" w14:textId="2B82C4EA" w:rsidR="009753CF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98414D" w:rsidRPr="00107529">
          <w:rPr>
            <w:rStyle w:val="Hyperlink"/>
          </w:rPr>
          <w:t>https://www.youtube.com/watch?v=cf0I1eXqPJA</w:t>
        </w:r>
      </w:hyperlink>
    </w:p>
    <w:p w14:paraId="111581CE" w14:textId="77777777" w:rsidR="0098414D" w:rsidRDefault="0098414D">
      <w:bookmarkStart w:id="0" w:name="_GoBack"/>
      <w:bookmarkEnd w:id="0"/>
    </w:p>
    <w:p w14:paraId="5FF8DD6A" w14:textId="4BFC3E18" w:rsidR="0000529D" w:rsidRDefault="00F550BE">
      <w:r>
        <w:rPr>
          <w:noProof/>
        </w:rPr>
        <w:drawing>
          <wp:inline distT="0" distB="0" distL="0" distR="0" wp14:anchorId="2A89F268" wp14:editId="1A625142">
            <wp:extent cx="6088380" cy="77800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778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70F6A" w14:textId="722C4B1C" w:rsidR="00F550BE" w:rsidRDefault="00F550BE">
      <w:r>
        <w:rPr>
          <w:noProof/>
        </w:rPr>
        <w:lastRenderedPageBreak/>
        <w:drawing>
          <wp:inline distT="0" distB="0" distL="0" distR="0" wp14:anchorId="03F13EE8" wp14:editId="55F34F0B">
            <wp:extent cx="5913120" cy="8321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6384" w14:textId="11157B38" w:rsidR="00F550BE" w:rsidRDefault="00F550BE"/>
    <w:p w14:paraId="34E66C21" w14:textId="11290796" w:rsidR="0000529D" w:rsidRDefault="00F550BE">
      <w:r>
        <w:rPr>
          <w:noProof/>
        </w:rPr>
        <w:lastRenderedPageBreak/>
        <w:drawing>
          <wp:inline distT="0" distB="0" distL="0" distR="0" wp14:anchorId="6D38BB21" wp14:editId="276D46BA">
            <wp:extent cx="6080760" cy="9022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360265"/>
    <w:rsid w:val="00614DCE"/>
    <w:rsid w:val="00615709"/>
    <w:rsid w:val="00622E45"/>
    <w:rsid w:val="00802D55"/>
    <w:rsid w:val="008941F2"/>
    <w:rsid w:val="008C2919"/>
    <w:rsid w:val="008C6E80"/>
    <w:rsid w:val="008E5FBB"/>
    <w:rsid w:val="009363B7"/>
    <w:rsid w:val="00960CD8"/>
    <w:rsid w:val="009753CF"/>
    <w:rsid w:val="0098414D"/>
    <w:rsid w:val="00BF6D6E"/>
    <w:rsid w:val="00C25D81"/>
    <w:rsid w:val="00C46BDB"/>
    <w:rsid w:val="00E25E0D"/>
    <w:rsid w:val="00E6376E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cf0I1eXqPJ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2020-05-13T09:46:00Z</dcterms:created>
  <dcterms:modified xsi:type="dcterms:W3CDTF">2020-05-14T10:10:00Z</dcterms:modified>
</cp:coreProperties>
</file>