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A05" w14:textId="56892E7C" w:rsidR="00820A66" w:rsidRP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>Week 8</w:t>
      </w:r>
    </w:p>
    <w:p w14:paraId="6C5E05D6" w14:textId="77777777" w:rsidR="0039682D" w:rsidRDefault="003968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 11</w:t>
      </w:r>
      <w:r w:rsidRPr="0039682D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2020</w:t>
      </w:r>
    </w:p>
    <w:p w14:paraId="5A868628" w14:textId="0DECA23A" w:rsidR="0039682D" w:rsidRDefault="0039682D">
      <w:pPr>
        <w:rPr>
          <w:b/>
          <w:bCs/>
          <w:sz w:val="24"/>
          <w:szCs w:val="24"/>
        </w:rPr>
      </w:pPr>
      <w:r w:rsidRPr="0039682D">
        <w:rPr>
          <w:b/>
          <w:bCs/>
          <w:sz w:val="24"/>
          <w:szCs w:val="24"/>
        </w:rPr>
        <w:t>Year 5</w:t>
      </w:r>
      <w:r>
        <w:rPr>
          <w:b/>
          <w:bCs/>
          <w:sz w:val="24"/>
          <w:szCs w:val="24"/>
        </w:rPr>
        <w:t xml:space="preserve">- </w:t>
      </w:r>
      <w:r w:rsidRPr="0039682D">
        <w:rPr>
          <w:b/>
          <w:bCs/>
          <w:sz w:val="24"/>
          <w:szCs w:val="24"/>
        </w:rPr>
        <w:t>Multiplication task</w:t>
      </w:r>
    </w:p>
    <w:p w14:paraId="4A18364E" w14:textId="167D7F89" w:rsidR="0014564A" w:rsidRPr="0014564A" w:rsidRDefault="0014564A">
      <w:pPr>
        <w:rPr>
          <w:sz w:val="24"/>
          <w:szCs w:val="24"/>
        </w:rPr>
      </w:pPr>
      <w:r w:rsidRPr="0014564A">
        <w:rPr>
          <w:sz w:val="24"/>
          <w:szCs w:val="24"/>
        </w:rPr>
        <w:t>How fast are you at working out the inverse the 7 times table?</w:t>
      </w:r>
    </w:p>
    <w:p w14:paraId="223ED053" w14:textId="07D380B0" w:rsidR="0039682D" w:rsidRDefault="0014564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E6C3B9" wp14:editId="3B7233A6">
            <wp:extent cx="5895975" cy="648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C846D" w14:textId="0D71350C" w:rsidR="0014564A" w:rsidRDefault="0014564A">
      <w:pPr>
        <w:rPr>
          <w:b/>
          <w:bCs/>
          <w:sz w:val="24"/>
          <w:szCs w:val="24"/>
        </w:rPr>
      </w:pPr>
    </w:p>
    <w:p w14:paraId="4B0CD2F8" w14:textId="4606441E" w:rsidR="0014564A" w:rsidRDefault="0014564A">
      <w:pPr>
        <w:rPr>
          <w:b/>
          <w:bCs/>
          <w:sz w:val="24"/>
          <w:szCs w:val="24"/>
        </w:rPr>
      </w:pPr>
    </w:p>
    <w:p w14:paraId="79700C6F" w14:textId="5A9A00D9" w:rsidR="0014564A" w:rsidRDefault="0014564A">
      <w:pPr>
        <w:rPr>
          <w:b/>
          <w:bCs/>
          <w:sz w:val="24"/>
          <w:szCs w:val="24"/>
        </w:rPr>
      </w:pPr>
    </w:p>
    <w:p w14:paraId="611F6EDB" w14:textId="6FEBEB4C" w:rsidR="0014564A" w:rsidRDefault="001456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the same for the 8 times table</w:t>
      </w:r>
    </w:p>
    <w:p w14:paraId="4771B2FA" w14:textId="6CFEADF0" w:rsidR="0014564A" w:rsidRPr="0039682D" w:rsidRDefault="0014564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163BC50" wp14:editId="612F60F3">
            <wp:extent cx="5810250" cy="662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64A" w:rsidRPr="00396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2D"/>
    <w:rsid w:val="0014564A"/>
    <w:rsid w:val="0039682D"/>
    <w:rsid w:val="0082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6DE"/>
  <w15:chartTrackingRefBased/>
  <w15:docId w15:val="{93DCC540-39A9-4661-B453-920F27C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2020-04-29T10:53:00Z</dcterms:created>
  <dcterms:modified xsi:type="dcterms:W3CDTF">2020-05-05T15:09:00Z</dcterms:modified>
</cp:coreProperties>
</file>